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E10" w14:textId="31B0F7D2" w:rsidR="00E9569E" w:rsidRPr="00F92747" w:rsidRDefault="00E20616" w:rsidP="00E76B55">
      <w:pPr>
        <w:pStyle w:val="Heading1"/>
        <w:rPr>
          <w:b/>
          <w:color w:val="009F4D"/>
        </w:rPr>
      </w:pPr>
      <w:r w:rsidRPr="00F92747">
        <w:rPr>
          <w:b/>
          <w:color w:val="009F4D"/>
        </w:rPr>
        <w:t>Application Form</w:t>
      </w:r>
      <w:r>
        <w:rPr>
          <w:b/>
          <w:color w:val="009F4D"/>
        </w:rPr>
        <w:t xml:space="preserve">: </w:t>
      </w:r>
      <w:r w:rsidR="003A5B17">
        <w:rPr>
          <w:b/>
          <w:color w:val="009F4D"/>
        </w:rPr>
        <w:t xml:space="preserve">Exemption </w:t>
      </w:r>
      <w:r w:rsidR="00001D29">
        <w:rPr>
          <w:b/>
          <w:color w:val="009F4D"/>
        </w:rPr>
        <w:t xml:space="preserve">of </w:t>
      </w:r>
      <w:r>
        <w:rPr>
          <w:b/>
          <w:color w:val="009F4D"/>
        </w:rPr>
        <w:t xml:space="preserve">GreenPower </w:t>
      </w:r>
      <w:r w:rsidR="00001D29">
        <w:rPr>
          <w:b/>
          <w:color w:val="009F4D"/>
        </w:rPr>
        <w:t xml:space="preserve">LGCs </w:t>
      </w:r>
      <w:r w:rsidR="003A5B17">
        <w:rPr>
          <w:b/>
          <w:color w:val="009F4D"/>
        </w:rPr>
        <w:t>from Generator Age Limit</w:t>
      </w:r>
    </w:p>
    <w:p w14:paraId="4F82EAE3" w14:textId="6430972B" w:rsidR="00D72D69" w:rsidRPr="004D7C05" w:rsidRDefault="00C73FCA">
      <w:pPr>
        <w:rPr>
          <w:i/>
          <w:iCs/>
        </w:rPr>
      </w:pPr>
      <w:r w:rsidRPr="004D7C05">
        <w:t xml:space="preserve">GreenPower </w:t>
      </w:r>
      <w:r w:rsidR="00D72D69" w:rsidRPr="004D7C05">
        <w:t xml:space="preserve">LGCs granted an exemption </w:t>
      </w:r>
      <w:r w:rsidR="00C20178" w:rsidRPr="004D7C05">
        <w:t xml:space="preserve">from </w:t>
      </w:r>
      <w:r w:rsidR="00AD6909">
        <w:t>GreenPower’s 15</w:t>
      </w:r>
      <w:r w:rsidR="006B2EB8">
        <w:t>-</w:t>
      </w:r>
      <w:r w:rsidR="00AD6909">
        <w:t>year</w:t>
      </w:r>
      <w:r w:rsidR="00C20178" w:rsidRPr="004D7C05">
        <w:t xml:space="preserve"> generator age limit </w:t>
      </w:r>
      <w:r w:rsidR="00D72D69" w:rsidRPr="004D7C05">
        <w:t xml:space="preserve">will only be eligible for </w:t>
      </w:r>
      <w:r w:rsidR="00AD2A06" w:rsidRPr="004D7C05">
        <w:t xml:space="preserve">transfer </w:t>
      </w:r>
      <w:r w:rsidR="00D72D69" w:rsidRPr="004D7C05">
        <w:t xml:space="preserve">if the </w:t>
      </w:r>
      <w:r w:rsidRPr="004D7C05">
        <w:t xml:space="preserve">GreenPower </w:t>
      </w:r>
      <w:r w:rsidR="00D72D69" w:rsidRPr="004D7C05">
        <w:t>LGC</w:t>
      </w:r>
      <w:r w:rsidR="00783212" w:rsidRPr="004D7C05">
        <w:t>s</w:t>
      </w:r>
      <w:r w:rsidR="00D72D69" w:rsidRPr="004D7C05">
        <w:t xml:space="preserve"> </w:t>
      </w:r>
      <w:r w:rsidR="00783212" w:rsidRPr="004D7C05">
        <w:t xml:space="preserve">are </w:t>
      </w:r>
      <w:r w:rsidR="00D72D69" w:rsidRPr="004D7C05">
        <w:t xml:space="preserve">surrendered by a GreenPower Provider or Corporate Direct Participant, or one of their approved </w:t>
      </w:r>
      <w:proofErr w:type="spellStart"/>
      <w:r w:rsidR="00D72D69" w:rsidRPr="004D7C05">
        <w:t>exemptee</w:t>
      </w:r>
      <w:proofErr w:type="spellEnd"/>
      <w:r w:rsidR="00D72D69" w:rsidRPr="004D7C05">
        <w:t xml:space="preserve"> subsidiaries</w:t>
      </w:r>
      <w:r w:rsidR="004A2BC1" w:rsidRPr="004D7C05">
        <w:t>,</w:t>
      </w:r>
      <w:r w:rsidR="00D72D69" w:rsidRPr="004D7C05">
        <w:t xml:space="preserve"> </w:t>
      </w:r>
      <w:r w:rsidR="00FD61C4">
        <w:t xml:space="preserve">which are </w:t>
      </w:r>
      <w:r w:rsidR="00D72D69" w:rsidRPr="004D7C05">
        <w:t xml:space="preserve">listed as an Exemptee or Exemptee Subsidiary on </w:t>
      </w:r>
      <w:r w:rsidR="00BE32EB" w:rsidRPr="004D7C05">
        <w:t xml:space="preserve">the </w:t>
      </w:r>
      <w:r w:rsidR="00D72D69" w:rsidRPr="004D7C05">
        <w:t>GreenPower Generator Exemptions List.</w:t>
      </w:r>
    </w:p>
    <w:p w14:paraId="336D96E2" w14:textId="4530ECE7" w:rsidR="00635368" w:rsidRPr="004D7C05" w:rsidRDefault="000C0630" w:rsidP="00635368">
      <w:r w:rsidRPr="004D7C05">
        <w:rPr>
          <w:b/>
          <w:bCs/>
        </w:rPr>
        <w:t xml:space="preserve">Please attach copies of a pre-existing contract/s which </w:t>
      </w:r>
      <w:r w:rsidR="00036992">
        <w:rPr>
          <w:b/>
          <w:bCs/>
        </w:rPr>
        <w:t xml:space="preserve">are currently active and </w:t>
      </w:r>
      <w:r w:rsidRPr="004D7C05">
        <w:rPr>
          <w:b/>
          <w:bCs/>
        </w:rPr>
        <w:t>w</w:t>
      </w:r>
      <w:r w:rsidR="00036992">
        <w:rPr>
          <w:b/>
          <w:bCs/>
        </w:rPr>
        <w:t>ere</w:t>
      </w:r>
      <w:r w:rsidRPr="004D7C05">
        <w:rPr>
          <w:b/>
          <w:bCs/>
        </w:rPr>
        <w:t xml:space="preserve"> in force </w:t>
      </w:r>
      <w:r w:rsidR="0056223D">
        <w:rPr>
          <w:b/>
          <w:bCs/>
        </w:rPr>
        <w:t>on</w:t>
      </w:r>
      <w:r w:rsidR="0056223D" w:rsidRPr="004D7C05">
        <w:rPr>
          <w:b/>
          <w:bCs/>
        </w:rPr>
        <w:t xml:space="preserve"> </w:t>
      </w:r>
      <w:r w:rsidRPr="004D7C05">
        <w:rPr>
          <w:b/>
          <w:bCs/>
        </w:rPr>
        <w:t>COB 23 February 2023</w:t>
      </w:r>
      <w:r w:rsidRPr="004D7C05">
        <w:t xml:space="preserve"> which provides evidence of a purchase commitment from a GreenPower Generator that includes at least this quantity of LGCs. Confidential pricing information may be redacted if necessary.</w:t>
      </w:r>
    </w:p>
    <w:p w14:paraId="785DBB2A" w14:textId="59C26C30" w:rsidR="00635368" w:rsidRPr="004D7C05" w:rsidRDefault="00635368" w:rsidP="00635368">
      <w:r w:rsidRPr="004D7C05">
        <w:t xml:space="preserve">Applications for exemptions may be submitted by a GreenPower Generator, Provider, Corporate Direct Participant, or the parent company of a GreenPower Provider or Corporate Direct Participant. Applicants must be a party </w:t>
      </w:r>
      <w:r w:rsidR="003F7A4B" w:rsidRPr="004D7C05">
        <w:t xml:space="preserve">to the pre-existing contract/s being used as the evidence of </w:t>
      </w:r>
      <w:r w:rsidR="00472A56" w:rsidRPr="004D7C05">
        <w:t>a purchase commitment.</w:t>
      </w:r>
    </w:p>
    <w:p w14:paraId="0B27E3B0" w14:textId="6A82B4E8" w:rsidR="00D07CD2" w:rsidRDefault="00D07CD2" w:rsidP="003A5B17">
      <w:pPr>
        <w:spacing w:after="120"/>
        <w:rPr>
          <w:u w:val="single"/>
        </w:rPr>
      </w:pPr>
      <w:r w:rsidRPr="00D07CD2">
        <w:rPr>
          <w:u w:val="single"/>
        </w:rPr>
        <w:t>Details</w:t>
      </w:r>
      <w:r w:rsidR="00E76B55">
        <w:rPr>
          <w:u w:val="single"/>
        </w:rPr>
        <w:t xml:space="preserve"> </w:t>
      </w:r>
      <w:r w:rsidR="002E2FAF">
        <w:rPr>
          <w:u w:val="single"/>
        </w:rPr>
        <w:t>of Exemptee</w:t>
      </w:r>
      <w:r w:rsidR="005F7E03">
        <w:rPr>
          <w:u w:val="single"/>
        </w:rPr>
        <w:t>/s</w:t>
      </w:r>
    </w:p>
    <w:p w14:paraId="47610523" w14:textId="28BF3A0A" w:rsidR="00174F6F" w:rsidRPr="00D07CD2" w:rsidRDefault="00174F6F" w:rsidP="003A5B17">
      <w:pPr>
        <w:spacing w:after="120"/>
        <w:rPr>
          <w:u w:val="single"/>
        </w:rPr>
      </w:pPr>
      <w:r w:rsidRPr="005E410A">
        <w:rPr>
          <w:sz w:val="20"/>
          <w:szCs w:val="20"/>
        </w:rPr>
        <w:t xml:space="preserve">If </w:t>
      </w:r>
      <w:r>
        <w:rPr>
          <w:sz w:val="20"/>
          <w:szCs w:val="20"/>
        </w:rPr>
        <w:t xml:space="preserve">this application is </w:t>
      </w:r>
      <w:r w:rsidRPr="005E410A">
        <w:rPr>
          <w:sz w:val="20"/>
          <w:szCs w:val="20"/>
        </w:rPr>
        <w:t>approved, thi</w:t>
      </w:r>
      <w:r w:rsidR="005F7E03">
        <w:rPr>
          <w:sz w:val="20"/>
          <w:szCs w:val="20"/>
        </w:rPr>
        <w:t>s</w:t>
      </w:r>
      <w:r w:rsidRPr="005E410A">
        <w:rPr>
          <w:sz w:val="20"/>
          <w:szCs w:val="20"/>
        </w:rPr>
        <w:t xml:space="preserve"> company name</w:t>
      </w:r>
      <w:r w:rsidR="005F7E03">
        <w:rPr>
          <w:sz w:val="20"/>
          <w:szCs w:val="20"/>
        </w:rPr>
        <w:t>/s</w:t>
      </w:r>
      <w:r w:rsidRPr="005E410A">
        <w:rPr>
          <w:sz w:val="20"/>
          <w:szCs w:val="20"/>
        </w:rPr>
        <w:t xml:space="preserve"> will be listed as the Exemptee on the GreenPower Generator Exemptions list</w:t>
      </w:r>
      <w:r w:rsidR="004A3478">
        <w:rPr>
          <w:sz w:val="20"/>
          <w:szCs w:val="20"/>
        </w:rPr>
        <w:t xml:space="preserve">. </w:t>
      </w:r>
      <w:r w:rsidR="0002735B">
        <w:rPr>
          <w:sz w:val="20"/>
          <w:szCs w:val="20"/>
        </w:rPr>
        <w:t xml:space="preserve">The Exemptee is either a GreenPower Provider or GreenPower Corporate Direct Participant who will be able to utilise the exemption and transfer GreenPower LGCs through a GreenPower Product. </w:t>
      </w:r>
    </w:p>
    <w:p w14:paraId="53754897" w14:textId="540642AF" w:rsidR="005E410A" w:rsidRDefault="00793E4C" w:rsidP="003A5B17">
      <w:pPr>
        <w:spacing w:after="120"/>
      </w:pPr>
      <w:r>
        <w:t xml:space="preserve">Company </w:t>
      </w:r>
      <w:r w:rsidR="00D07CD2">
        <w:t xml:space="preserve">Name </w:t>
      </w:r>
      <w:r w:rsidR="00460197">
        <w:t>of Exemptee</w:t>
      </w:r>
      <w:r w:rsidR="003E2785">
        <w:tab/>
      </w:r>
      <w:r w:rsidR="00D07CD2">
        <w:t>___________________________</w:t>
      </w:r>
      <w:r w:rsidR="00FE0719">
        <w:t>_______________________</w:t>
      </w:r>
      <w:r w:rsidR="00EF034A">
        <w:t>_</w:t>
      </w:r>
    </w:p>
    <w:p w14:paraId="55EC42FB" w14:textId="0B0182DE" w:rsidR="00D07CD2" w:rsidRDefault="00D07CD2" w:rsidP="003A5B17">
      <w:pPr>
        <w:spacing w:after="120"/>
      </w:pPr>
      <w:r>
        <w:t>ABN</w:t>
      </w:r>
      <w:r>
        <w:tab/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63D288EC" w14:textId="2F6684CD" w:rsidR="00D07CD2" w:rsidRDefault="00D07CD2" w:rsidP="003A5B17">
      <w:pPr>
        <w:spacing w:after="120"/>
      </w:pPr>
      <w:r>
        <w:t>Address</w:t>
      </w:r>
      <w:r w:rsidR="00E76B55">
        <w:tab/>
      </w:r>
      <w:r w:rsidR="00E76B55"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46880472" w14:textId="784D305C" w:rsidR="0056223D" w:rsidRDefault="00D07CD2" w:rsidP="003A5B17">
      <w:pPr>
        <w:spacing w:after="120"/>
      </w:pPr>
      <w:r>
        <w:tab/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0E979497" w14:textId="67C7023F" w:rsidR="00EF7190" w:rsidRDefault="00036992" w:rsidP="003A5B17">
      <w:pPr>
        <w:spacing w:after="120"/>
      </w:pPr>
      <w:r w:rsidRPr="00195F6C">
        <w:rPr>
          <w:u w:val="single"/>
        </w:rPr>
        <w:t>Details of Contact Person</w:t>
      </w:r>
    </w:p>
    <w:p w14:paraId="56CC3DA4" w14:textId="26257D5B" w:rsidR="0056223D" w:rsidRPr="00195F6C" w:rsidRDefault="00EF7190" w:rsidP="003A5B17">
      <w:pPr>
        <w:spacing w:after="120"/>
        <w:rPr>
          <w:sz w:val="20"/>
          <w:szCs w:val="20"/>
        </w:rPr>
      </w:pPr>
      <w:r w:rsidRPr="00195F6C">
        <w:rPr>
          <w:sz w:val="20"/>
          <w:szCs w:val="20"/>
        </w:rPr>
        <w:t xml:space="preserve">Please provide contact information for the primary contact </w:t>
      </w:r>
      <w:r w:rsidR="0056223D">
        <w:rPr>
          <w:sz w:val="20"/>
          <w:szCs w:val="20"/>
        </w:rPr>
        <w:t>for</w:t>
      </w:r>
      <w:r w:rsidRPr="00195F6C">
        <w:rPr>
          <w:sz w:val="20"/>
          <w:szCs w:val="20"/>
        </w:rPr>
        <w:t xml:space="preserve"> this exemption application.</w:t>
      </w:r>
    </w:p>
    <w:p w14:paraId="3DA01166" w14:textId="1505C68A" w:rsidR="00A24FAA" w:rsidRDefault="00A24FAA" w:rsidP="003A5B17">
      <w:pPr>
        <w:spacing w:after="120"/>
      </w:pPr>
      <w:r>
        <w:t>Contact Name</w:t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3DCAB214" w14:textId="4461B855" w:rsidR="00036992" w:rsidRDefault="00361419" w:rsidP="003A5B17">
      <w:pPr>
        <w:spacing w:after="120"/>
      </w:pPr>
      <w:r>
        <w:t>Job Title</w:t>
      </w:r>
      <w:r>
        <w:tab/>
      </w:r>
      <w:r w:rsidR="00036992">
        <w:tab/>
      </w:r>
      <w:r w:rsidR="00036992">
        <w:tab/>
        <w:t>___________________________________________________</w:t>
      </w:r>
    </w:p>
    <w:p w14:paraId="3665C84E" w14:textId="21E92D0E" w:rsidR="00361419" w:rsidRDefault="00036992" w:rsidP="003A5B17">
      <w:pPr>
        <w:spacing w:after="120"/>
      </w:pPr>
      <w:r>
        <w:t>Company Name</w:t>
      </w:r>
      <w:r>
        <w:tab/>
      </w:r>
      <w:r>
        <w:tab/>
      </w:r>
      <w:r w:rsidR="00361419">
        <w:tab/>
      </w:r>
      <w:r w:rsidR="00FE0719">
        <w:t>__________________________________________________</w:t>
      </w:r>
      <w:r w:rsidR="00EF034A">
        <w:t>_</w:t>
      </w:r>
    </w:p>
    <w:p w14:paraId="40C85D62" w14:textId="62C94A26" w:rsidR="00A24FAA" w:rsidRDefault="00A24FAA" w:rsidP="003A5B17">
      <w:pPr>
        <w:spacing w:after="120"/>
      </w:pPr>
      <w:r>
        <w:t xml:space="preserve">Phone </w:t>
      </w:r>
      <w:r w:rsidR="00E76B55">
        <w:tab/>
      </w:r>
      <w:r w:rsidR="00E76B55">
        <w:tab/>
      </w:r>
      <w:r w:rsidR="003E2785">
        <w:tab/>
      </w:r>
      <w:r w:rsidR="00A56495">
        <w:tab/>
      </w:r>
      <w:r w:rsidR="00FE0719">
        <w:t>__________________________________________________</w:t>
      </w:r>
      <w:r w:rsidR="00EF034A">
        <w:t>_</w:t>
      </w:r>
    </w:p>
    <w:p w14:paraId="3474CCFF" w14:textId="56BFBBC2" w:rsidR="00A24FAA" w:rsidRDefault="00A24FAA" w:rsidP="003A5B17">
      <w:pPr>
        <w:spacing w:after="120"/>
      </w:pPr>
      <w:r>
        <w:t xml:space="preserve">Email </w:t>
      </w:r>
      <w:r w:rsidR="00A56495">
        <w:t>address</w:t>
      </w:r>
      <w:r>
        <w:tab/>
      </w:r>
      <w:r>
        <w:tab/>
      </w:r>
      <w:r w:rsidR="003E2785">
        <w:tab/>
      </w:r>
      <w:r w:rsidR="00FE0719">
        <w:t>___________________________________________________</w:t>
      </w:r>
    </w:p>
    <w:p w14:paraId="66B6CD47" w14:textId="1BF235FE" w:rsidR="00C3459C" w:rsidRPr="000133B5" w:rsidRDefault="00C3459C" w:rsidP="00C3459C">
      <w:pPr>
        <w:spacing w:after="120"/>
        <w:rPr>
          <w:u w:val="single"/>
        </w:rPr>
      </w:pPr>
      <w:r w:rsidRPr="000133B5">
        <w:rPr>
          <w:u w:val="single"/>
        </w:rPr>
        <w:t xml:space="preserve">Details of </w:t>
      </w:r>
      <w:r w:rsidR="00B476B3">
        <w:rPr>
          <w:u w:val="single"/>
        </w:rPr>
        <w:t>s</w:t>
      </w:r>
      <w:r w:rsidRPr="000133B5">
        <w:rPr>
          <w:u w:val="single"/>
        </w:rPr>
        <w:t>ubsidiaries to be included in Exemption</w:t>
      </w:r>
      <w:r w:rsidR="00B476B3">
        <w:rPr>
          <w:u w:val="single"/>
        </w:rPr>
        <w:t xml:space="preserve"> (if any)</w:t>
      </w:r>
      <w:r w:rsidR="00117D32">
        <w:rPr>
          <w:u w:val="single"/>
        </w:rPr>
        <w:br/>
      </w:r>
      <w:r w:rsidR="00117D32" w:rsidRPr="00117D32">
        <w:rPr>
          <w:sz w:val="20"/>
          <w:szCs w:val="20"/>
        </w:rPr>
        <w:t>If this application is approved, th</w:t>
      </w:r>
      <w:r w:rsidR="00117D32">
        <w:rPr>
          <w:sz w:val="20"/>
          <w:szCs w:val="20"/>
        </w:rPr>
        <w:t>ese</w:t>
      </w:r>
      <w:r w:rsidR="00117D32" w:rsidRPr="00117D32">
        <w:rPr>
          <w:sz w:val="20"/>
          <w:szCs w:val="20"/>
        </w:rPr>
        <w:t xml:space="preserve"> </w:t>
      </w:r>
      <w:r w:rsidR="00F53FBE">
        <w:rPr>
          <w:sz w:val="20"/>
          <w:szCs w:val="20"/>
        </w:rPr>
        <w:t xml:space="preserve">companies </w:t>
      </w:r>
      <w:r w:rsidR="00117D32" w:rsidRPr="00117D32">
        <w:rPr>
          <w:sz w:val="20"/>
          <w:szCs w:val="20"/>
        </w:rPr>
        <w:t xml:space="preserve">will be listed as Exemptee </w:t>
      </w:r>
      <w:r w:rsidR="00664906">
        <w:rPr>
          <w:sz w:val="20"/>
          <w:szCs w:val="20"/>
        </w:rPr>
        <w:t xml:space="preserve">Subsidiaries </w:t>
      </w:r>
      <w:r w:rsidR="00F53FBE">
        <w:rPr>
          <w:sz w:val="20"/>
          <w:szCs w:val="20"/>
        </w:rPr>
        <w:t xml:space="preserve">in the exemption </w:t>
      </w:r>
      <w:r w:rsidR="00117D32" w:rsidRPr="00117D32">
        <w:rPr>
          <w:sz w:val="20"/>
          <w:szCs w:val="20"/>
        </w:rPr>
        <w:t xml:space="preserve">on the GreenPower Generator Exemptions </w:t>
      </w:r>
      <w:r w:rsidR="00CB701E">
        <w:rPr>
          <w:sz w:val="20"/>
          <w:szCs w:val="20"/>
        </w:rPr>
        <w:t>L</w:t>
      </w:r>
      <w:r w:rsidR="00117D32" w:rsidRPr="00117D32">
        <w:rPr>
          <w:sz w:val="20"/>
          <w:szCs w:val="20"/>
        </w:rPr>
        <w:t>ist</w:t>
      </w:r>
      <w:r w:rsidR="00CB701E">
        <w:rPr>
          <w:sz w:val="20"/>
          <w:szCs w:val="20"/>
        </w:rPr>
        <w:t>.</w:t>
      </w:r>
      <w:r w:rsidR="00036992">
        <w:rPr>
          <w:sz w:val="20"/>
          <w:szCs w:val="20"/>
        </w:rPr>
        <w:t xml:space="preserve"> The Exemptee Subsidiary is either a part or wholly owned subsidiary company of the Exemptee, who is either a GreenPower Provider or GreenPower Corporate Direct Participant who will be able to utilise the exemption through a GreenPower Product. </w:t>
      </w:r>
    </w:p>
    <w:p w14:paraId="0DEE1821" w14:textId="5B0CD06C" w:rsidR="00C3459C" w:rsidRDefault="00C3459C" w:rsidP="00C3459C">
      <w:pPr>
        <w:spacing w:after="120"/>
      </w:pPr>
      <w:r>
        <w:t xml:space="preserve">Company Name of </w:t>
      </w:r>
      <w:r w:rsidR="00FF3A98" w:rsidRPr="00FF3A98">
        <w:t xml:space="preserve">Exemptee </w:t>
      </w:r>
      <w:r>
        <w:t>Subsidiary 1</w:t>
      </w:r>
      <w:r>
        <w:tab/>
      </w:r>
      <w:r w:rsidR="0070747F">
        <w:t xml:space="preserve">   </w:t>
      </w:r>
      <w:r>
        <w:t>___________________________</w:t>
      </w:r>
      <w:r w:rsidR="0070747F">
        <w:t>__________</w:t>
      </w:r>
    </w:p>
    <w:p w14:paraId="02205CB8" w14:textId="6255374C" w:rsidR="00C3459C" w:rsidRDefault="00C3459C" w:rsidP="00C3459C">
      <w:pPr>
        <w:spacing w:after="120"/>
      </w:pPr>
      <w:r>
        <w:t xml:space="preserve">Company Name of </w:t>
      </w:r>
      <w:r w:rsidR="00FF3A98" w:rsidRPr="00FF3A98">
        <w:t xml:space="preserve">Exemptee </w:t>
      </w:r>
      <w:r>
        <w:t>Subsidiary 2</w:t>
      </w:r>
      <w:r>
        <w:tab/>
      </w:r>
      <w:r w:rsidR="0070747F">
        <w:t xml:space="preserve">   _____________________________________</w:t>
      </w:r>
    </w:p>
    <w:p w14:paraId="4777815A" w14:textId="209170DD" w:rsidR="002E2FAF" w:rsidRDefault="002E2FAF" w:rsidP="002E2FAF">
      <w:pPr>
        <w:spacing w:after="120"/>
        <w:rPr>
          <w:u w:val="single"/>
        </w:rPr>
      </w:pPr>
      <w:r w:rsidRPr="00D07CD2">
        <w:rPr>
          <w:u w:val="single"/>
        </w:rPr>
        <w:t>Details</w:t>
      </w:r>
      <w:r>
        <w:rPr>
          <w:u w:val="single"/>
        </w:rPr>
        <w:t xml:space="preserve"> of LGCs</w:t>
      </w:r>
    </w:p>
    <w:p w14:paraId="76BE1268" w14:textId="0A3E621E" w:rsidR="000C6A71" w:rsidRDefault="00A102D5">
      <w:r>
        <w:t xml:space="preserve">GreenPower Generator </w:t>
      </w:r>
      <w:r w:rsidR="00D7247F">
        <w:t>which created these LGCs _____________</w:t>
      </w:r>
      <w:r w:rsidR="002532A7">
        <w:t>________________________</w:t>
      </w:r>
    </w:p>
    <w:p w14:paraId="59FBE67C" w14:textId="657906B9" w:rsidR="008859A3" w:rsidRPr="00A21510" w:rsidRDefault="00E96358">
      <w:pPr>
        <w:rPr>
          <w:sz w:val="20"/>
          <w:szCs w:val="20"/>
        </w:rPr>
      </w:pPr>
      <w:r>
        <w:t>Date exemption</w:t>
      </w:r>
      <w:r w:rsidR="004471A7">
        <w:t xml:space="preserve"> is </w:t>
      </w:r>
      <w:r w:rsidR="00C547A7">
        <w:t xml:space="preserve">sought </w:t>
      </w:r>
      <w:r w:rsidR="004471A7">
        <w:t>until</w:t>
      </w:r>
      <w:r w:rsidR="004471A7">
        <w:tab/>
        <w:t>___________________________</w:t>
      </w:r>
      <w:r w:rsidR="00DC1D07">
        <w:t xml:space="preserve"> </w:t>
      </w:r>
      <w:r w:rsidR="00A21510">
        <w:br/>
      </w:r>
      <w:r w:rsidR="00DC1D07" w:rsidRPr="00C0611A">
        <w:rPr>
          <w:i/>
          <w:iCs/>
          <w:sz w:val="20"/>
          <w:szCs w:val="20"/>
        </w:rPr>
        <w:t xml:space="preserve">Note: exemptions </w:t>
      </w:r>
      <w:r w:rsidR="00A21510" w:rsidRPr="00C0611A">
        <w:rPr>
          <w:i/>
          <w:iCs/>
          <w:sz w:val="20"/>
          <w:szCs w:val="20"/>
        </w:rPr>
        <w:t xml:space="preserve">are </w:t>
      </w:r>
      <w:r w:rsidR="00DC1D07" w:rsidRPr="00C0611A">
        <w:rPr>
          <w:i/>
          <w:iCs/>
          <w:sz w:val="20"/>
          <w:szCs w:val="20"/>
        </w:rPr>
        <w:t xml:space="preserve">generally granted until 31 December </w:t>
      </w:r>
      <w:r w:rsidR="00A21510" w:rsidRPr="00C0611A">
        <w:rPr>
          <w:i/>
          <w:iCs/>
          <w:sz w:val="20"/>
          <w:szCs w:val="20"/>
        </w:rPr>
        <w:t xml:space="preserve">of the year in question to reduce administrative </w:t>
      </w:r>
      <w:proofErr w:type="gramStart"/>
      <w:r w:rsidR="00A21510" w:rsidRPr="00C0611A">
        <w:rPr>
          <w:i/>
          <w:iCs/>
          <w:sz w:val="20"/>
          <w:szCs w:val="20"/>
        </w:rPr>
        <w:t>burden</w:t>
      </w:r>
      <w:proofErr w:type="gramEnd"/>
    </w:p>
    <w:p w14:paraId="1658AEFA" w14:textId="7C737DAD" w:rsidR="00F6783D" w:rsidRDefault="00F6783D" w:rsidP="00F6783D">
      <w:r>
        <w:t xml:space="preserve">Number of LGCs </w:t>
      </w:r>
      <w:r w:rsidR="00EA5157">
        <w:t xml:space="preserve">or percentage of generation </w:t>
      </w:r>
      <w:r>
        <w:t>exemption is sought for annually _____________</w:t>
      </w:r>
    </w:p>
    <w:p w14:paraId="326AA8CC" w14:textId="77777777" w:rsidR="00A77C44" w:rsidRDefault="00A77C44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br w:type="page"/>
      </w:r>
    </w:p>
    <w:p w14:paraId="7CDF0320" w14:textId="77777777" w:rsidR="00A77C44" w:rsidRDefault="00A77C44" w:rsidP="00EC34B8">
      <w:pPr>
        <w:rPr>
          <w:i/>
          <w:iCs/>
          <w:sz w:val="21"/>
          <w:szCs w:val="21"/>
        </w:rPr>
      </w:pPr>
    </w:p>
    <w:p w14:paraId="741FED2E" w14:textId="41A5489A" w:rsidR="0027248A" w:rsidRDefault="0027248A" w:rsidP="00EC34B8">
      <w:pPr>
        <w:rPr>
          <w:i/>
          <w:iCs/>
          <w:sz w:val="21"/>
          <w:szCs w:val="21"/>
        </w:rPr>
      </w:pPr>
      <w:r w:rsidRPr="002A3D13">
        <w:rPr>
          <w:i/>
          <w:iCs/>
          <w:sz w:val="21"/>
          <w:szCs w:val="21"/>
        </w:rPr>
        <w:t xml:space="preserve">By completing and signing this form, </w:t>
      </w:r>
      <w:r w:rsidR="00953390">
        <w:rPr>
          <w:i/>
          <w:iCs/>
          <w:sz w:val="21"/>
          <w:szCs w:val="21"/>
        </w:rPr>
        <w:t xml:space="preserve">I acknowledge I am </w:t>
      </w:r>
      <w:r w:rsidRPr="002A3D13">
        <w:rPr>
          <w:i/>
          <w:iCs/>
          <w:sz w:val="21"/>
          <w:szCs w:val="21"/>
        </w:rPr>
        <w:t xml:space="preserve">applying for an exemption </w:t>
      </w:r>
      <w:r w:rsidR="00643661" w:rsidRPr="002A3D13">
        <w:rPr>
          <w:i/>
          <w:iCs/>
          <w:sz w:val="21"/>
          <w:szCs w:val="21"/>
        </w:rPr>
        <w:t xml:space="preserve">from the generator age limit </w:t>
      </w:r>
      <w:r w:rsidR="00053057">
        <w:rPr>
          <w:i/>
          <w:iCs/>
          <w:sz w:val="21"/>
          <w:szCs w:val="21"/>
        </w:rPr>
        <w:t xml:space="preserve">on behalf of </w:t>
      </w:r>
      <w:r w:rsidR="00643661">
        <w:rPr>
          <w:i/>
          <w:iCs/>
          <w:sz w:val="21"/>
          <w:szCs w:val="21"/>
        </w:rPr>
        <w:t xml:space="preserve">my company </w:t>
      </w:r>
      <w:r w:rsidRPr="002A3D13">
        <w:rPr>
          <w:i/>
          <w:iCs/>
          <w:sz w:val="21"/>
          <w:szCs w:val="21"/>
        </w:rPr>
        <w:t>for a quantity of LGCs under the National GreenPower Accreditation Program Rules.</w:t>
      </w:r>
    </w:p>
    <w:p w14:paraId="2D28967E" w14:textId="77777777" w:rsidR="00A77C44" w:rsidRDefault="00A77C44" w:rsidP="00EC34B8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5A305D" w14:paraId="742F04E6" w14:textId="77777777" w:rsidTr="008513BF">
        <w:tc>
          <w:tcPr>
            <w:tcW w:w="3969" w:type="dxa"/>
          </w:tcPr>
          <w:p w14:paraId="243B9B01" w14:textId="24998A84" w:rsidR="005A305D" w:rsidRDefault="005A305D" w:rsidP="005F7F8D">
            <w:pPr>
              <w:rPr>
                <w:sz w:val="18"/>
              </w:rPr>
            </w:pPr>
            <w:r w:rsidRPr="004528E1">
              <w:rPr>
                <w:szCs w:val="26"/>
              </w:rPr>
              <w:t>Name</w:t>
            </w:r>
            <w:r>
              <w:rPr>
                <w:szCs w:val="26"/>
              </w:rPr>
              <w:t xml:space="preserve"> ___________</w:t>
            </w:r>
            <w:r w:rsidR="00157FAF">
              <w:rPr>
                <w:szCs w:val="26"/>
              </w:rPr>
              <w:t>___</w:t>
            </w:r>
            <w:r>
              <w:rPr>
                <w:szCs w:val="26"/>
              </w:rPr>
              <w:t>____________</w:t>
            </w:r>
          </w:p>
        </w:tc>
        <w:tc>
          <w:tcPr>
            <w:tcW w:w="5954" w:type="dxa"/>
          </w:tcPr>
          <w:p w14:paraId="1DB642D7" w14:textId="5C86A2EC" w:rsidR="005A305D" w:rsidRPr="00643661" w:rsidRDefault="00157FAF" w:rsidP="005F7F8D">
            <w:pPr>
              <w:rPr>
                <w:szCs w:val="26"/>
              </w:rPr>
            </w:pPr>
            <w:r>
              <w:rPr>
                <w:szCs w:val="26"/>
              </w:rPr>
              <w:t>Job Title, Company_________________________</w:t>
            </w:r>
            <w:r w:rsidR="008513BF">
              <w:rPr>
                <w:szCs w:val="26"/>
              </w:rPr>
              <w:t>_______</w:t>
            </w:r>
          </w:p>
        </w:tc>
      </w:tr>
      <w:tr w:rsidR="00157FAF" w14:paraId="12946705" w14:textId="77777777" w:rsidTr="008513BF">
        <w:tc>
          <w:tcPr>
            <w:tcW w:w="3969" w:type="dxa"/>
          </w:tcPr>
          <w:p w14:paraId="3819B5D0" w14:textId="77777777" w:rsidR="00157FAF" w:rsidRPr="004528E1" w:rsidRDefault="00157FAF" w:rsidP="005F7F8D">
            <w:pPr>
              <w:rPr>
                <w:szCs w:val="26"/>
              </w:rPr>
            </w:pPr>
          </w:p>
        </w:tc>
        <w:tc>
          <w:tcPr>
            <w:tcW w:w="5954" w:type="dxa"/>
          </w:tcPr>
          <w:p w14:paraId="4D60B88A" w14:textId="77777777" w:rsidR="00157FAF" w:rsidRDefault="00157FAF" w:rsidP="005F7F8D">
            <w:pPr>
              <w:rPr>
                <w:szCs w:val="26"/>
              </w:rPr>
            </w:pPr>
          </w:p>
        </w:tc>
      </w:tr>
      <w:tr w:rsidR="00A77C44" w14:paraId="79F98563" w14:textId="77777777" w:rsidTr="008513BF">
        <w:tc>
          <w:tcPr>
            <w:tcW w:w="3969" w:type="dxa"/>
          </w:tcPr>
          <w:p w14:paraId="1141DAAB" w14:textId="77777777" w:rsidR="00A77C44" w:rsidRPr="004528E1" w:rsidRDefault="00A77C44" w:rsidP="005F7F8D">
            <w:pPr>
              <w:rPr>
                <w:szCs w:val="26"/>
              </w:rPr>
            </w:pPr>
          </w:p>
        </w:tc>
        <w:tc>
          <w:tcPr>
            <w:tcW w:w="5954" w:type="dxa"/>
          </w:tcPr>
          <w:p w14:paraId="266E8BE5" w14:textId="77777777" w:rsidR="00A77C44" w:rsidRDefault="00A77C44" w:rsidP="005F7F8D">
            <w:pPr>
              <w:rPr>
                <w:szCs w:val="26"/>
              </w:rPr>
            </w:pPr>
          </w:p>
        </w:tc>
      </w:tr>
      <w:tr w:rsidR="00157FAF" w14:paraId="1103FB79" w14:textId="77777777" w:rsidTr="008513BF">
        <w:tc>
          <w:tcPr>
            <w:tcW w:w="3969" w:type="dxa"/>
          </w:tcPr>
          <w:p w14:paraId="1A4E1687" w14:textId="68E8009B" w:rsidR="00157FAF" w:rsidRPr="004528E1" w:rsidRDefault="00157FAF" w:rsidP="005F7F8D">
            <w:pPr>
              <w:rPr>
                <w:szCs w:val="26"/>
              </w:rPr>
            </w:pPr>
            <w:r>
              <w:t xml:space="preserve">Date ____________________________ </w:t>
            </w:r>
          </w:p>
        </w:tc>
        <w:tc>
          <w:tcPr>
            <w:tcW w:w="5954" w:type="dxa"/>
          </w:tcPr>
          <w:p w14:paraId="40C2ECD2" w14:textId="17AC75F9" w:rsidR="00157FAF" w:rsidRDefault="00157FAF" w:rsidP="005F7F8D">
            <w:pPr>
              <w:rPr>
                <w:szCs w:val="26"/>
              </w:rPr>
            </w:pPr>
            <w:r w:rsidRPr="00A76E7D">
              <w:rPr>
                <w:szCs w:val="26"/>
              </w:rPr>
              <w:t>Signature</w:t>
            </w:r>
            <w:r>
              <w:rPr>
                <w:szCs w:val="26"/>
              </w:rPr>
              <w:t xml:space="preserve"> ________________________________</w:t>
            </w:r>
            <w:r w:rsidR="00CE31C0">
              <w:rPr>
                <w:szCs w:val="26"/>
              </w:rPr>
              <w:t>_______</w:t>
            </w:r>
          </w:p>
        </w:tc>
      </w:tr>
    </w:tbl>
    <w:p w14:paraId="11D4E6FF" w14:textId="77777777" w:rsidR="00A77C44" w:rsidRDefault="00C77A18" w:rsidP="00A76E7D">
      <w:r w:rsidRPr="00455032">
        <w:rPr>
          <w:sz w:val="12"/>
          <w:szCs w:val="12"/>
        </w:rPr>
        <w:br/>
      </w:r>
    </w:p>
    <w:p w14:paraId="1579D9B4" w14:textId="33A31121" w:rsidR="00EC34B8" w:rsidRDefault="00EC34B8" w:rsidP="00A76E7D">
      <w:r>
        <w:t xml:space="preserve">Please send the completed application </w:t>
      </w:r>
      <w:r w:rsidR="00F6783D">
        <w:t xml:space="preserve">form </w:t>
      </w:r>
      <w:r>
        <w:t>to greenpower.admin@planning.nsw.gov.au</w:t>
      </w:r>
    </w:p>
    <w:sectPr w:rsidR="00EC34B8" w:rsidSect="00E20616">
      <w:headerReference w:type="default" r:id="rId10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25C8" w14:textId="77777777" w:rsidR="00CA1520" w:rsidRDefault="00CA1520" w:rsidP="005B6811">
      <w:pPr>
        <w:spacing w:after="0" w:line="240" w:lineRule="auto"/>
      </w:pPr>
      <w:r>
        <w:separator/>
      </w:r>
    </w:p>
  </w:endnote>
  <w:endnote w:type="continuationSeparator" w:id="0">
    <w:p w14:paraId="581783B0" w14:textId="77777777" w:rsidR="00CA1520" w:rsidRDefault="00CA1520" w:rsidP="005B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1386" w14:textId="77777777" w:rsidR="00CA1520" w:rsidRDefault="00CA1520" w:rsidP="005B6811">
      <w:pPr>
        <w:spacing w:after="0" w:line="240" w:lineRule="auto"/>
      </w:pPr>
      <w:r>
        <w:separator/>
      </w:r>
    </w:p>
  </w:footnote>
  <w:footnote w:type="continuationSeparator" w:id="0">
    <w:p w14:paraId="02417A06" w14:textId="77777777" w:rsidR="00CA1520" w:rsidRDefault="00CA1520" w:rsidP="005B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753F" w14:textId="79D824D4" w:rsidR="005B6811" w:rsidRDefault="00793E4C" w:rsidP="005B6811">
    <w:pPr>
      <w:pStyle w:val="Header"/>
      <w:jc w:val="right"/>
    </w:pPr>
    <w:r>
      <w:rPr>
        <w:noProof/>
      </w:rPr>
      <w:drawing>
        <wp:inline distT="0" distB="0" distL="0" distR="0" wp14:anchorId="0C716F04" wp14:editId="380CECF5">
          <wp:extent cx="1943502" cy="44873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39" cy="45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F28"/>
    <w:multiLevelType w:val="hybridMultilevel"/>
    <w:tmpl w:val="8F97B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C6529C"/>
    <w:multiLevelType w:val="multilevel"/>
    <w:tmpl w:val="F13C23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 w16cid:durableId="4983892">
    <w:abstractNumId w:val="0"/>
  </w:num>
  <w:num w:numId="2" w16cid:durableId="207403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88"/>
    <w:rsid w:val="00001D29"/>
    <w:rsid w:val="000133B5"/>
    <w:rsid w:val="0001475F"/>
    <w:rsid w:val="00026791"/>
    <w:rsid w:val="0002735B"/>
    <w:rsid w:val="00036992"/>
    <w:rsid w:val="0004651F"/>
    <w:rsid w:val="00053057"/>
    <w:rsid w:val="00086063"/>
    <w:rsid w:val="000879FF"/>
    <w:rsid w:val="000B7031"/>
    <w:rsid w:val="000C0630"/>
    <w:rsid w:val="000C6A71"/>
    <w:rsid w:val="000D3E8B"/>
    <w:rsid w:val="00107823"/>
    <w:rsid w:val="00116C17"/>
    <w:rsid w:val="00117D32"/>
    <w:rsid w:val="00121F95"/>
    <w:rsid w:val="00157FAF"/>
    <w:rsid w:val="00174F6F"/>
    <w:rsid w:val="00186421"/>
    <w:rsid w:val="00195F6C"/>
    <w:rsid w:val="001C48E3"/>
    <w:rsid w:val="001D32A1"/>
    <w:rsid w:val="001D5988"/>
    <w:rsid w:val="002072C2"/>
    <w:rsid w:val="00216CCE"/>
    <w:rsid w:val="00227FDA"/>
    <w:rsid w:val="002437FE"/>
    <w:rsid w:val="002532A7"/>
    <w:rsid w:val="002535D7"/>
    <w:rsid w:val="0027248A"/>
    <w:rsid w:val="0027452D"/>
    <w:rsid w:val="0028412C"/>
    <w:rsid w:val="002A3D13"/>
    <w:rsid w:val="002E2FAF"/>
    <w:rsid w:val="002F409A"/>
    <w:rsid w:val="002F5757"/>
    <w:rsid w:val="002F7FDD"/>
    <w:rsid w:val="00337BE6"/>
    <w:rsid w:val="00345850"/>
    <w:rsid w:val="00345E2B"/>
    <w:rsid w:val="00361419"/>
    <w:rsid w:val="00375B04"/>
    <w:rsid w:val="003A0B4F"/>
    <w:rsid w:val="003A10F0"/>
    <w:rsid w:val="003A5B17"/>
    <w:rsid w:val="003E2785"/>
    <w:rsid w:val="003E2B64"/>
    <w:rsid w:val="003E511F"/>
    <w:rsid w:val="003F3DDA"/>
    <w:rsid w:val="003F7A4B"/>
    <w:rsid w:val="00406E39"/>
    <w:rsid w:val="0042165D"/>
    <w:rsid w:val="00441E18"/>
    <w:rsid w:val="004471A7"/>
    <w:rsid w:val="004528E1"/>
    <w:rsid w:val="00454BB3"/>
    <w:rsid w:val="00455032"/>
    <w:rsid w:val="00460197"/>
    <w:rsid w:val="00460719"/>
    <w:rsid w:val="00472A56"/>
    <w:rsid w:val="0049468D"/>
    <w:rsid w:val="0049672D"/>
    <w:rsid w:val="004A2BC1"/>
    <w:rsid w:val="004A3478"/>
    <w:rsid w:val="004D6BE5"/>
    <w:rsid w:val="004D7C05"/>
    <w:rsid w:val="004E351D"/>
    <w:rsid w:val="004E40B1"/>
    <w:rsid w:val="004E616A"/>
    <w:rsid w:val="004F0504"/>
    <w:rsid w:val="004F2880"/>
    <w:rsid w:val="005041E5"/>
    <w:rsid w:val="005058D9"/>
    <w:rsid w:val="0052575F"/>
    <w:rsid w:val="00536F53"/>
    <w:rsid w:val="0054622A"/>
    <w:rsid w:val="0056223D"/>
    <w:rsid w:val="00590870"/>
    <w:rsid w:val="00595D70"/>
    <w:rsid w:val="005A305D"/>
    <w:rsid w:val="005A5AED"/>
    <w:rsid w:val="005B2078"/>
    <w:rsid w:val="005B6811"/>
    <w:rsid w:val="005C146D"/>
    <w:rsid w:val="005C1DD2"/>
    <w:rsid w:val="005D0B5D"/>
    <w:rsid w:val="005E1F17"/>
    <w:rsid w:val="005E410A"/>
    <w:rsid w:val="005F7E03"/>
    <w:rsid w:val="00616E25"/>
    <w:rsid w:val="00630A84"/>
    <w:rsid w:val="00633729"/>
    <w:rsid w:val="00635368"/>
    <w:rsid w:val="00643091"/>
    <w:rsid w:val="00643661"/>
    <w:rsid w:val="00654F89"/>
    <w:rsid w:val="00664906"/>
    <w:rsid w:val="006B258C"/>
    <w:rsid w:val="006B2EB8"/>
    <w:rsid w:val="006B66D9"/>
    <w:rsid w:val="006E0146"/>
    <w:rsid w:val="006F172A"/>
    <w:rsid w:val="006F374C"/>
    <w:rsid w:val="006F420E"/>
    <w:rsid w:val="00700E11"/>
    <w:rsid w:val="0070747F"/>
    <w:rsid w:val="00711F55"/>
    <w:rsid w:val="00712433"/>
    <w:rsid w:val="007179EF"/>
    <w:rsid w:val="0073772E"/>
    <w:rsid w:val="00763AFB"/>
    <w:rsid w:val="00765FD4"/>
    <w:rsid w:val="00783212"/>
    <w:rsid w:val="00791B7D"/>
    <w:rsid w:val="00793E4C"/>
    <w:rsid w:val="0079433B"/>
    <w:rsid w:val="007A5FCD"/>
    <w:rsid w:val="007D1916"/>
    <w:rsid w:val="008513BF"/>
    <w:rsid w:val="008714D4"/>
    <w:rsid w:val="008859A3"/>
    <w:rsid w:val="008B0DF7"/>
    <w:rsid w:val="008D73C4"/>
    <w:rsid w:val="009002D6"/>
    <w:rsid w:val="00916C63"/>
    <w:rsid w:val="00926097"/>
    <w:rsid w:val="00930B30"/>
    <w:rsid w:val="00953390"/>
    <w:rsid w:val="00953C37"/>
    <w:rsid w:val="00955902"/>
    <w:rsid w:val="0095674C"/>
    <w:rsid w:val="009605CE"/>
    <w:rsid w:val="009666FF"/>
    <w:rsid w:val="00982FBA"/>
    <w:rsid w:val="009A137D"/>
    <w:rsid w:val="009C393B"/>
    <w:rsid w:val="009E7747"/>
    <w:rsid w:val="00A07AD0"/>
    <w:rsid w:val="00A102D5"/>
    <w:rsid w:val="00A21510"/>
    <w:rsid w:val="00A24FAA"/>
    <w:rsid w:val="00A357A1"/>
    <w:rsid w:val="00A36F7F"/>
    <w:rsid w:val="00A43018"/>
    <w:rsid w:val="00A56495"/>
    <w:rsid w:val="00A716FE"/>
    <w:rsid w:val="00A72C8A"/>
    <w:rsid w:val="00A76D28"/>
    <w:rsid w:val="00A76E7D"/>
    <w:rsid w:val="00A77C44"/>
    <w:rsid w:val="00AA4D59"/>
    <w:rsid w:val="00AD2A06"/>
    <w:rsid w:val="00AD6909"/>
    <w:rsid w:val="00AE7587"/>
    <w:rsid w:val="00B03E52"/>
    <w:rsid w:val="00B10201"/>
    <w:rsid w:val="00B14467"/>
    <w:rsid w:val="00B35650"/>
    <w:rsid w:val="00B4506A"/>
    <w:rsid w:val="00B476B3"/>
    <w:rsid w:val="00B7394A"/>
    <w:rsid w:val="00B83D3E"/>
    <w:rsid w:val="00B8404C"/>
    <w:rsid w:val="00B94DCD"/>
    <w:rsid w:val="00BE32EB"/>
    <w:rsid w:val="00BE3E9A"/>
    <w:rsid w:val="00C0611A"/>
    <w:rsid w:val="00C1475B"/>
    <w:rsid w:val="00C1706D"/>
    <w:rsid w:val="00C20178"/>
    <w:rsid w:val="00C2548C"/>
    <w:rsid w:val="00C3459C"/>
    <w:rsid w:val="00C501B6"/>
    <w:rsid w:val="00C547A7"/>
    <w:rsid w:val="00C71EA0"/>
    <w:rsid w:val="00C73FCA"/>
    <w:rsid w:val="00C750CC"/>
    <w:rsid w:val="00C77A18"/>
    <w:rsid w:val="00C87707"/>
    <w:rsid w:val="00CA1520"/>
    <w:rsid w:val="00CA2C7A"/>
    <w:rsid w:val="00CA5619"/>
    <w:rsid w:val="00CB701E"/>
    <w:rsid w:val="00CE05D2"/>
    <w:rsid w:val="00CE31C0"/>
    <w:rsid w:val="00D07CD2"/>
    <w:rsid w:val="00D4783C"/>
    <w:rsid w:val="00D565E8"/>
    <w:rsid w:val="00D62520"/>
    <w:rsid w:val="00D7247F"/>
    <w:rsid w:val="00D72D69"/>
    <w:rsid w:val="00D85A69"/>
    <w:rsid w:val="00DC1D07"/>
    <w:rsid w:val="00DD7671"/>
    <w:rsid w:val="00DE2446"/>
    <w:rsid w:val="00DE3311"/>
    <w:rsid w:val="00DE4F3F"/>
    <w:rsid w:val="00DE74AC"/>
    <w:rsid w:val="00E20616"/>
    <w:rsid w:val="00E34B97"/>
    <w:rsid w:val="00E36702"/>
    <w:rsid w:val="00E45903"/>
    <w:rsid w:val="00E76B55"/>
    <w:rsid w:val="00E7722C"/>
    <w:rsid w:val="00E82EBD"/>
    <w:rsid w:val="00E9569E"/>
    <w:rsid w:val="00E96358"/>
    <w:rsid w:val="00EA5157"/>
    <w:rsid w:val="00EA7BAA"/>
    <w:rsid w:val="00EC34B8"/>
    <w:rsid w:val="00ED5FA4"/>
    <w:rsid w:val="00EF034A"/>
    <w:rsid w:val="00EF7190"/>
    <w:rsid w:val="00F03A0F"/>
    <w:rsid w:val="00F17531"/>
    <w:rsid w:val="00F30F2F"/>
    <w:rsid w:val="00F47F49"/>
    <w:rsid w:val="00F53FBE"/>
    <w:rsid w:val="00F6783D"/>
    <w:rsid w:val="00F92747"/>
    <w:rsid w:val="00F96113"/>
    <w:rsid w:val="00FA6A61"/>
    <w:rsid w:val="00FB2534"/>
    <w:rsid w:val="00FB4CA0"/>
    <w:rsid w:val="00FD61C4"/>
    <w:rsid w:val="00FE0719"/>
    <w:rsid w:val="00FE3282"/>
    <w:rsid w:val="00FF3A98"/>
    <w:rsid w:val="0CC3C636"/>
    <w:rsid w:val="0D553AE9"/>
    <w:rsid w:val="103A609A"/>
    <w:rsid w:val="2E6C4A2C"/>
    <w:rsid w:val="31A3EAEE"/>
    <w:rsid w:val="38A9FF09"/>
    <w:rsid w:val="44F99D00"/>
    <w:rsid w:val="49C4582E"/>
    <w:rsid w:val="4B4FB627"/>
    <w:rsid w:val="4CEB8688"/>
    <w:rsid w:val="4D6818DD"/>
    <w:rsid w:val="4EDF45CB"/>
    <w:rsid w:val="550D3046"/>
    <w:rsid w:val="5D0997D8"/>
    <w:rsid w:val="5EA56839"/>
    <w:rsid w:val="6017A9E7"/>
    <w:rsid w:val="6B9360A4"/>
    <w:rsid w:val="6D092B8D"/>
    <w:rsid w:val="6E15A644"/>
    <w:rsid w:val="776BB953"/>
    <w:rsid w:val="77B6A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6E1E9"/>
  <w15:chartTrackingRefBased/>
  <w15:docId w15:val="{42A9EB97-4E17-4E7E-AAC2-CA15BD33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6B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1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B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11"/>
  </w:style>
  <w:style w:type="paragraph" w:styleId="Footer">
    <w:name w:val="footer"/>
    <w:basedOn w:val="Normal"/>
    <w:link w:val="FooterChar"/>
    <w:uiPriority w:val="99"/>
    <w:unhideWhenUsed/>
    <w:rsid w:val="005B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11"/>
  </w:style>
  <w:style w:type="table" w:styleId="TableGrid">
    <w:name w:val="Table Grid"/>
    <w:basedOn w:val="TableNormal"/>
    <w:uiPriority w:val="39"/>
    <w:rsid w:val="00B0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A8695BE6BA44B1519CB215DE2CAE" ma:contentTypeVersion="21" ma:contentTypeDescription="Create a new document." ma:contentTypeScope="" ma:versionID="e0e9d7a39d42d435bdb57aceb4b8b271">
  <xsd:schema xmlns:xsd="http://www.w3.org/2001/XMLSchema" xmlns:xs="http://www.w3.org/2001/XMLSchema" xmlns:p="http://schemas.microsoft.com/office/2006/metadata/properties" xmlns:ns1="http://schemas.microsoft.com/sharepoint/v3" xmlns:ns2="4e273daa-b2e1-4391-bbc6-bcf7c3b40615" xmlns:ns3="eba503cc-12bb-46c2-a9b9-cbf1ec8bac22" targetNamespace="http://schemas.microsoft.com/office/2006/metadata/properties" ma:root="true" ma:fieldsID="2b0249e2a89abcd171f6340b928dfa0d" ns1:_="" ns2:_="" ns3:_="">
    <xsd:import namespace="http://schemas.microsoft.com/sharepoint/v3"/>
    <xsd:import namespace="4e273daa-b2e1-4391-bbc6-bcf7c3b40615"/>
    <xsd:import namespace="eba503cc-12bb-46c2-a9b9-cbf1ec8b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3daa-b2e1-4391-bbc6-bcf7c3b40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503cc-12bb-46c2-a9b9-cbf1ec8b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3d8830-0ada-4d06-ab1f-62264428a5db}" ma:internalName="TaxCatchAll" ma:showField="CatchAllData" ma:web="eba503cc-12bb-46c2-a9b9-cbf1ec8b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73daa-b2e1-4391-bbc6-bcf7c3b40615">
      <Terms xmlns="http://schemas.microsoft.com/office/infopath/2007/PartnerControls"/>
    </lcf76f155ced4ddcb4097134ff3c332f>
    <TaxCatchAll xmlns="eba503cc-12bb-46c2-a9b9-cbf1ec8bac22" xsi:nil="true"/>
    <SharedWithUsers xmlns="eba503cc-12bb-46c2-a9b9-cbf1ec8bac22">
      <UserInfo>
        <DisplayName>Anais Morgan</DisplayName>
        <AccountId>839</AccountId>
        <AccountType/>
      </UserInfo>
      <UserInfo>
        <DisplayName>Manuel Weirich</DisplayName>
        <AccountId>12</AccountId>
        <AccountType/>
      </UserInfo>
      <UserInfo>
        <DisplayName>Lauren Bathur</DisplayName>
        <AccountId>1013</AccountId>
        <AccountType/>
      </UserInfo>
      <UserInfo>
        <DisplayName>James Day</DisplayName>
        <AccountId>560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24A20-0C58-44EB-8F50-E71D6EA6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273daa-b2e1-4391-bbc6-bcf7c3b40615"/>
    <ds:schemaRef ds:uri="eba503cc-12bb-46c2-a9b9-cbf1ec8b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D786F-9EE3-496C-817C-F89DF32885E2}">
  <ds:schemaRefs>
    <ds:schemaRef ds:uri="http://schemas.microsoft.com/office/2006/metadata/properties"/>
    <ds:schemaRef ds:uri="http://schemas.microsoft.com/office/infopath/2007/PartnerControls"/>
    <ds:schemaRef ds:uri="4e273daa-b2e1-4391-bbc6-bcf7c3b40615"/>
    <ds:schemaRef ds:uri="eba503cc-12bb-46c2-a9b9-cbf1ec8bac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F49B5E-976D-44F1-9215-1CBF9E82B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Trpkovski</dc:creator>
  <cp:keywords/>
  <dc:description/>
  <cp:lastModifiedBy>Matt Trpkovski</cp:lastModifiedBy>
  <cp:revision>8</cp:revision>
  <dcterms:created xsi:type="dcterms:W3CDTF">2024-04-23T23:47:00Z</dcterms:created>
  <dcterms:modified xsi:type="dcterms:W3CDTF">2024-04-29T02:51:00Z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0x0101009005A8695BE6BA44B1519CB215DE2CAE</vt:lpwstr>
  </property>
  <property fmtid="{D5CDD505-2E9C-101B-9397-08002B2CF9AE}" pid="3" name="MediaServiceImageTags">
    <vt:lpwstr/>
  </property>
</Properties>
</file>